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78EE1">
      <w:pPr>
        <w:bidi w:val="0"/>
        <w:jc w:val="center"/>
        <w:rPr>
          <w:rFonts w:hint="eastAsia"/>
        </w:rPr>
      </w:pPr>
      <w:r>
        <w:rPr>
          <w:b/>
          <w:bCs/>
          <w:sz w:val="24"/>
          <w:szCs w:val="24"/>
        </w:rPr>
        <w:t>"节能产品"、"环境标志产品"证明材料</w:t>
      </w:r>
    </w:p>
    <w:p w14:paraId="6D183A6C">
      <w:p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●1.属于财政部、国家发展改革委公布现行的《节能产品政府采购品目清单》中以“★”标注的政府强制采购产品，须提供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国家确定的认证机构出具的、处于有效期之内的节能产品认证证书，未提供的属于无效投标。</w:t>
      </w:r>
    </w:p>
    <w:p w14:paraId="586527E9">
      <w:pPr>
        <w:pStyle w:val="5"/>
        <w:keepNext w:val="0"/>
        <w:keepLines w:val="0"/>
        <w:widowControl/>
        <w:suppressLineNumbers w:val="0"/>
        <w:wordWrap w:val="0"/>
        <w:ind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2.其他证明材料按照招标文件要求的提供。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005657A6"/>
    <w:rsid w:val="005657A6"/>
    <w:rsid w:val="007662F6"/>
    <w:rsid w:val="00D07FA6"/>
    <w:rsid w:val="03D4182B"/>
    <w:rsid w:val="0F5C53D6"/>
    <w:rsid w:val="34C05FC2"/>
    <w:rsid w:val="42794CFD"/>
    <w:rsid w:val="4903119A"/>
    <w:rsid w:val="4C2D65E7"/>
    <w:rsid w:val="50697D37"/>
    <w:rsid w:val="686C304A"/>
    <w:rsid w:val="6E51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b/>
      <w:bCs/>
      <w:smallCaps/>
      <w:sz w:val="24"/>
      <w:szCs w:val="24"/>
    </w:rPr>
  </w:style>
  <w:style w:type="paragraph" w:styleId="4">
    <w:name w:val="Subtitle"/>
    <w:basedOn w:val="1"/>
    <w:next w:val="1"/>
    <w:qFormat/>
    <w:uiPriority w:val="0"/>
    <w:pPr>
      <w:spacing w:before="360" w:after="360" w:line="360" w:lineRule="auto"/>
      <w:jc w:val="center"/>
      <w:outlineLvl w:val="1"/>
    </w:pPr>
    <w:rPr>
      <w:rFonts w:ascii="Cambria" w:hAnsi="Cambria" w:eastAsia="黑体"/>
      <w:b/>
      <w:bCs/>
      <w:kern w:val="28"/>
      <w:sz w:val="30"/>
      <w:szCs w:val="32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135</Characters>
  <Lines>1</Lines>
  <Paragraphs>1</Paragraphs>
  <TotalTime>0</TotalTime>
  <ScaleCrop>false</ScaleCrop>
  <LinksUpToDate>false</LinksUpToDate>
  <CharactersWithSpaces>135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2022-11-02T10:28:00Z</dcterms:created>
  <dc:creator>lenovo</dc:creator>
  <cp:lastModifiedBy> 闪电</cp:lastModifiedBy>
  <dcterms:modified xsi:type="dcterms:W3CDTF">2026-06-02T03:15:53Z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6A6576AEF54548F8A9CE5EEA7D5DF7B8</vt:lpwstr>
  </property>
  <property fmtid="{D5CDD505-2E9C-101B-9397-08002B2CF9AE}" pid="4" name="KSOTemplateDocerSaveRecord">
    <vt:lpwstr>eyJoZGlkIjoiYWNiZGJkZWUwNjZjZjc3NjA3MTlkM2FjNWJkZmY2ZDciLCJ1c2VySWQiOiIzOTA1NDEwNzQifQ==</vt:lpwstr>
  </property>
</Properties>
</file>